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9" w:rsidRPr="001C40BE" w:rsidRDefault="00936169" w:rsidP="00936169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69" w:rsidRPr="001C40BE" w:rsidRDefault="00936169" w:rsidP="0093616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936169" w:rsidRPr="001C40BE" w:rsidRDefault="001B43CC" w:rsidP="001B43CC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="00936169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936169" w:rsidRPr="001C40BE" w:rsidRDefault="00CC6B3C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CC6B3C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936169" w:rsidRDefault="0031059D" w:rsidP="0093616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936169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3105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05.07.2018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936169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936169"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1059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88</w:t>
                  </w:r>
                </w:p>
              </w:txbxContent>
            </v:textbox>
            <w10:wrap type="square" side="largest"/>
          </v:shape>
        </w:pict>
      </w:r>
    </w:p>
    <w:p w:rsidR="00936169" w:rsidRPr="001C40BE" w:rsidRDefault="00936169" w:rsidP="0093616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936169" w:rsidRDefault="001B43CC" w:rsidP="00936169">
      <w:pPr>
        <w:suppressAutoHyphens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.Ц</w:t>
      </w:r>
      <w:proofErr w:type="gramEnd"/>
      <w:r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аревщина</w:t>
      </w:r>
      <w:proofErr w:type="spellEnd"/>
    </w:p>
    <w:p w:rsidR="001B43CC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П</w:t>
      </w:r>
      <w:r w:rsidRPr="000B48A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орядка </w:t>
      </w: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оформления </w:t>
      </w:r>
    </w:p>
    <w:p w:rsidR="001B43CC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заданий на проведение мероприятий 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контролю и их содержание, оформления </w:t>
      </w:r>
    </w:p>
    <w:p w:rsidR="001B43CC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результатов мероприятий по контролю </w:t>
      </w:r>
    </w:p>
    <w:p w:rsidR="001B43CC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без взаимодействия</w:t>
      </w:r>
      <w:r w:rsidR="001B4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 юридическими лицами,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индивидуальными предпринимателями</w:t>
      </w:r>
    </w:p>
    <w:p w:rsidR="00936169" w:rsidRDefault="00936169" w:rsidP="0093616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36169" w:rsidRPr="00092014" w:rsidRDefault="000B48AD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требованиями  части 4 статьи 8.3 Федерального </w:t>
      </w:r>
      <w:r w:rsidR="001B4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закона от 26 декабря 2008 года № 294-ФЗ «О защите прав юридических </w:t>
      </w:r>
      <w:r w:rsidR="001B4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="001B4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06 октября 2003 года № 131-ФЗ  «Об общих принципах организации местного самоуправления в Российской Федерации»,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руководствуясь статьёй 33 Устава </w:t>
      </w:r>
      <w:r w:rsidR="001B43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Царевщинского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образования,</w:t>
      </w:r>
      <w:proofErr w:type="gramEnd"/>
    </w:p>
    <w:p w:rsidR="00936169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B48AD" w:rsidRDefault="000B48AD" w:rsidP="000B48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Порядок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оф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ормления заданий на проведение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мероприятий  по контро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лю и их содержание, оформления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результатов мероприятий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контролю без взаимодействия </w:t>
      </w:r>
      <w:r w:rsidRPr="000B48AD">
        <w:rPr>
          <w:rFonts w:ascii="Times New Roman" w:eastAsia="Calibri" w:hAnsi="Times New Roman" w:cs="Times New Roman"/>
          <w:sz w:val="28"/>
          <w:szCs w:val="28"/>
          <w:lang w:eastAsia="ar-SA"/>
        </w:rPr>
        <w:t>с юридическими лицами, индивидуальными предпринимателями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согласно приложению.</w:t>
      </w:r>
    </w:p>
    <w:p w:rsidR="00936169" w:rsidRPr="00092014" w:rsidRDefault="000B48AD" w:rsidP="0093616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 w:rsidR="00936169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опубликования на официальном сайте администрации Балтайского муниципального района.</w:t>
      </w:r>
    </w:p>
    <w:p w:rsidR="00936169" w:rsidRPr="00092014" w:rsidRDefault="000B48AD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36169"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36169" w:rsidRPr="00092014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36169" w:rsidRDefault="00936169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3CC" w:rsidRPr="00092014" w:rsidRDefault="001B43CC" w:rsidP="00936169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B43CC" w:rsidRPr="00356E74" w:rsidRDefault="001B43CC" w:rsidP="001B43CC">
      <w:pPr>
        <w:tabs>
          <w:tab w:val="left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И.о. главы администрации Царевщинского</w:t>
      </w:r>
    </w:p>
    <w:p w:rsidR="00936169" w:rsidRDefault="001B43CC" w:rsidP="009361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ar-SA"/>
        </w:rPr>
      </w:pPr>
      <w:r w:rsidRPr="00356E74">
        <w:rPr>
          <w:b/>
          <w:sz w:val="28"/>
          <w:szCs w:val="28"/>
          <w:lang w:eastAsia="zh-CN"/>
        </w:rPr>
        <w:t>муниципального образования</w:t>
      </w:r>
      <w:r w:rsidRPr="00356E74">
        <w:rPr>
          <w:b/>
          <w:sz w:val="28"/>
          <w:szCs w:val="28"/>
          <w:lang w:eastAsia="zh-CN"/>
        </w:rPr>
        <w:tab/>
        <w:t xml:space="preserve">                              </w:t>
      </w:r>
      <w:r>
        <w:rPr>
          <w:b/>
          <w:sz w:val="28"/>
          <w:szCs w:val="28"/>
          <w:lang w:eastAsia="zh-CN"/>
        </w:rPr>
        <w:t xml:space="preserve">                  Ю.А.Романов</w:t>
      </w:r>
      <w:r w:rsidRPr="00092014">
        <w:rPr>
          <w:rFonts w:eastAsia="Calibri"/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0B3DE1" w:rsidTr="001B43CC">
        <w:tc>
          <w:tcPr>
            <w:tcW w:w="5920" w:type="dxa"/>
          </w:tcPr>
          <w:p w:rsidR="000B3DE1" w:rsidRDefault="000B3DE1" w:rsidP="000B3D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B48AD" w:rsidRDefault="000B48AD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48AD" w:rsidRDefault="000B48AD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B43CC" w:rsidRDefault="001B43CC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B43CC" w:rsidRDefault="001B43CC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Приложение</w:t>
            </w:r>
            <w:r w:rsidR="001B43C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 постановлению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администрации </w:t>
            </w:r>
            <w:r w:rsidR="001B43C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Царевщинского</w:t>
            </w:r>
          </w:p>
          <w:p w:rsidR="000B3DE1" w:rsidRPr="00936169" w:rsidRDefault="000B3DE1" w:rsidP="000B3DE1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3616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муниципального образования</w:t>
            </w:r>
          </w:p>
          <w:p w:rsidR="000B3DE1" w:rsidRDefault="000B3DE1" w:rsidP="003105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</w:t>
            </w:r>
            <w:r w:rsidR="0031059D" w:rsidRPr="00310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05.07.2018</w:t>
            </w:r>
            <w:r w:rsidR="003105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B4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  <w:r w:rsidR="0031059D" w:rsidRPr="003105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88</w:t>
            </w:r>
          </w:p>
        </w:tc>
      </w:tr>
    </w:tbl>
    <w:p w:rsidR="000B3DE1" w:rsidRPr="000B3DE1" w:rsidRDefault="000B3DE1" w:rsidP="000B3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оформления заданий на проведение мероприятий  по контролю 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:rsidR="000B48AD" w:rsidRPr="005A7C6F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Pr="005A7C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оформления заданий на проведение мероприятий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В рамках муниципального контроля администрация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(далее - Администрация) проводит следующие мероприятия по контролю, при проведении которых не требуется взаимодействия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плановые (рейдовые) осмотры, обследования;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1.3. 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муниципальных актов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(далее - обязательные требования), а также их содержание.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0B48AD" w:rsidRPr="000B48AD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tabs>
          <w:tab w:val="left" w:pos="3686"/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подписывается главой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выдачи;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0B48AD" w:rsidRPr="005A7C6F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 проведения мероприятия;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3686"/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5A7C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Порядок о</w:t>
      </w: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0B48AD" w:rsidRPr="005A7C6F" w:rsidRDefault="000B48AD" w:rsidP="000B48AD">
      <w:pPr>
        <w:tabs>
          <w:tab w:val="left" w:pos="-1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Акт осмотра, обследования территории должен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осмотра, обследования;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 муниципального контроля;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осмотра, обследования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краткую характеристику осматриваемой территории с указанием ее местоположения;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нарушения, в случае, если удается установить таких лиц;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осмотра, обследования территории (фотоматериалы, протоколы отбора проб).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0B48AD" w:rsidRPr="005A7C6F" w:rsidRDefault="000B48AD" w:rsidP="000B48A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5A7C6F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  <w:proofErr w:type="gramEnd"/>
    </w:p>
    <w:p w:rsidR="000B48AD" w:rsidRPr="005A7C6F" w:rsidRDefault="000B48AD" w:rsidP="000B48AD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3.2.1.Акт контрольного мероприятия должен содержать: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контрольного мероприятия;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анализа, поступившей информации;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нарушения;</w:t>
      </w:r>
    </w:p>
    <w:p w:rsidR="000B48AD" w:rsidRPr="005A7C6F" w:rsidRDefault="000B48AD" w:rsidP="005A7C6F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контрольного мероприятия (документы, подтверждающие факт выявленного нарушения).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0B48AD" w:rsidRPr="000B48AD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Меры, принимаемые по фактам выявленных нарушений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proofErr w:type="gramEnd"/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направляют в письменной форме главе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мотивированное представление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0B48AD" w:rsidRPr="005A7C6F" w:rsidRDefault="000B48AD" w:rsidP="000B4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5A7C6F" w:rsidRDefault="000B48AD" w:rsidP="005A7C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обязательных требований.</w:t>
      </w:r>
    </w:p>
    <w:p w:rsidR="005A7C6F" w:rsidRPr="005A7C6F" w:rsidRDefault="005A7C6F" w:rsidP="005A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43CC" w:rsidRPr="001B43CC" w:rsidRDefault="005A7C6F" w:rsidP="005A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Верно:</w:t>
      </w:r>
      <w:r w:rsidR="001B43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43CC" w:rsidRP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1B43CC" w:rsidRPr="001B43CC" w:rsidRDefault="001B43CC" w:rsidP="005A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Е.М.</w:t>
      </w:r>
    </w:p>
    <w:p w:rsidR="005A7C6F" w:rsidRPr="001B43CC" w:rsidRDefault="005A7C6F" w:rsidP="005A7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5A7C6F" w:rsidTr="001B43CC">
        <w:tc>
          <w:tcPr>
            <w:tcW w:w="3936" w:type="dxa"/>
          </w:tcPr>
          <w:p w:rsid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95" w:type="dxa"/>
          </w:tcPr>
          <w:p w:rsidR="005A7C6F" w:rsidRPr="005A7C6F" w:rsidRDefault="005A7C6F" w:rsidP="005A7C6F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Приложение№ 1</w:t>
            </w:r>
          </w:p>
          <w:p w:rsidR="005A7C6F" w:rsidRPr="005A7C6F" w:rsidRDefault="005A7C6F" w:rsidP="001B43C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Порядку оформления заданий на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мероприятий по контролю</w:t>
            </w:r>
            <w:r w:rsidR="001B43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их содержание, оформления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по контролю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 взаимодействия с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индивидуальными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предпринимателями</w:t>
            </w:r>
          </w:p>
        </w:tc>
      </w:tr>
    </w:tbl>
    <w:p w:rsid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Плановое (рейдовое) задание на проведение плановых (рейдовых) осмотров, обследований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5" w:type="dxa"/>
        <w:tblLayout w:type="fixed"/>
        <w:tblLook w:val="04A0"/>
      </w:tblPr>
      <w:tblGrid>
        <w:gridCol w:w="658"/>
        <w:gridCol w:w="7871"/>
        <w:gridCol w:w="1326"/>
      </w:tblGrid>
      <w:tr w:rsidR="000B48AD" w:rsidRPr="000B48AD" w:rsidTr="000B48AD">
        <w:tc>
          <w:tcPr>
            <w:tcW w:w="658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7871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  <w:hideMark/>
          </w:tcPr>
          <w:p w:rsidR="000B48AD" w:rsidRPr="005A7C6F" w:rsidRDefault="000B48AD" w:rsidP="000B48AD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A7C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___</w:t>
            </w:r>
          </w:p>
        </w:tc>
      </w:tr>
    </w:tbl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(дата)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проведение планового (рейдового) осмотра, обследования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0B48AD" w:rsidRDefault="000B48AD" w:rsidP="000B48AD">
      <w:pPr>
        <w:pBdr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 проведения планового рейдового осмотра, обследования: район, территория, и т.д.)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начала и окончания исполнения планового (рейдового) задания: </w:t>
      </w: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>с «__» _____ 20__года по «__» ________ 20__года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5A7C6F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7C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Должностные лица, участвующие в проведении планового (рейдового) осмотра, обследования: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 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5A7C6F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 xml:space="preserve">Глава </w:t>
      </w:r>
      <w:r w:rsidR="005A7C6F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</w:t>
      </w:r>
    </w:p>
    <w:p w:rsidR="000B48AD" w:rsidRPr="000B48AD" w:rsidRDefault="005A7C6F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муниципального образования</w:t>
      </w:r>
      <w:r w:rsidR="000B48AD"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: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0B48AD" w:rsidRDefault="000B48AD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C6F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(подпись, фамилия, инициалы)</w:t>
      </w:r>
    </w:p>
    <w:p w:rsid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C6F" w:rsidRPr="005A7C6F" w:rsidRDefault="005A7C6F" w:rsidP="005A7C6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8AD" w:rsidRDefault="000B48AD" w:rsidP="000B48AD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484" w:rsidRPr="000B48AD" w:rsidRDefault="00823484" w:rsidP="000B48AD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7C6F" w:rsidRDefault="005A7C6F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43CC" w:rsidRDefault="001B43CC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528"/>
      </w:tblGrid>
      <w:tr w:rsidR="005A7C6F" w:rsidTr="001B43CC">
        <w:tc>
          <w:tcPr>
            <w:tcW w:w="4361" w:type="dxa"/>
          </w:tcPr>
          <w:p w:rsidR="005A7C6F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</w:tcPr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r w:rsidR="001B43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2</w:t>
            </w:r>
          </w:p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5A7C6F" w:rsidRPr="0083724B" w:rsidRDefault="005A7C6F" w:rsidP="005A7C6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 w:rsid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 w:rsid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5A7C6F" w:rsidRDefault="005A7C6F" w:rsidP="005A7C6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ЗАДАНИЕ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наблюдению за соблюдением  обязательных требований посредством ана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 информации, поступившей в а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дминистрацию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:rsidR="000B48AD" w:rsidRPr="000B48AD" w:rsidRDefault="000B48AD" w:rsidP="000B48AD">
      <w:pPr>
        <w:suppressAutoHyphens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B48AD" w:rsidRPr="0083724B" w:rsidRDefault="0083724B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_____________                   № ___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(дата)</w:t>
      </w: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проведение  мероприятия по наблюдению за соблюдением обязательных требований посредством ан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 информации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дминистрацию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деятельности либо действиях юридического лица, индивидуального предпринимателя: 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мероприятия</w:t>
      </w: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аименование информации, сведений, отчетов, сроки их предоставления, наименование нормативно-правового акта и  т.д.)</w:t>
      </w:r>
    </w:p>
    <w:p w:rsidR="000B48AD" w:rsidRPr="000B48AD" w:rsidRDefault="000B48AD" w:rsidP="000B48AD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Правовые основания проведения мероприятия по наблюдению за соблюдением обязательных требований посредством ана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 информации,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дминистрацию</w:t>
      </w:r>
      <w:r w:rsidR="001B43CC" w:rsidRP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B48AD" w:rsidRPr="000B48AD" w:rsidRDefault="000B48AD" w:rsidP="000B48AD">
      <w:pPr>
        <w:pBdr>
          <w:top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0B48AD" w:rsidRPr="000B48AD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начала и окончания исполнения мероприятия по наблюдению за соблюдением обязательных требований посредством ан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ализа информации поступившей в а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дминистрацию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>Царевщинского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деятельности либо действиях юридического лица и индивидуального предпринимателя:</w:t>
      </w: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  «____»______________20____года  по «____»______________20____года </w:t>
      </w:r>
    </w:p>
    <w:p w:rsidR="000B48AD" w:rsidRPr="000B48AD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</w:t>
      </w:r>
      <w:r w:rsidR="001B43CC" w:rsidRP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43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Царевщинского </w:t>
      </w:r>
      <w:r w:rsidR="0083724B"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83724B" w:rsidRDefault="0083724B" w:rsidP="008372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</w:t>
      </w:r>
    </w:p>
    <w:p w:rsidR="0083724B" w:rsidRPr="000B48AD" w:rsidRDefault="0083724B" w:rsidP="008372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муниципального образования</w:t>
      </w: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:</w:t>
      </w:r>
    </w:p>
    <w:p w:rsidR="0083724B" w:rsidRPr="000B48AD" w:rsidRDefault="0083724B" w:rsidP="0083724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83724B" w:rsidRDefault="0083724B" w:rsidP="001B43C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7C6F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(подпись, фамилия, инициалы)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83724B" w:rsidTr="001B43CC">
        <w:tc>
          <w:tcPr>
            <w:tcW w:w="4785" w:type="dxa"/>
          </w:tcPr>
          <w:p w:rsidR="0083724B" w:rsidRDefault="0083724B" w:rsidP="008372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83724B" w:rsidRDefault="0083724B" w:rsidP="008372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 w:rsidR="000B48AD" w:rsidRPr="000B48AD" w:rsidTr="000B48AD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vAlign w:val="bottom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0B48AD" w:rsidRPr="000B48AD" w:rsidTr="000B48AD">
        <w:trPr>
          <w:cantSplit/>
        </w:trPr>
        <w:tc>
          <w:tcPr>
            <w:tcW w:w="4528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304" w:type="dxa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2" w:type="dxa"/>
            <w:gridSpan w:val="6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составления акта)</w:t>
            </w:r>
          </w:p>
        </w:tc>
      </w:tr>
    </w:tbl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АКТ 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осмотра, обследования территории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 20___г. на основании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правового акта)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проведено обследование: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проводившие осмотр территории: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осмотра территории присутствовали: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0B48AD" w:rsidRPr="000B48AD" w:rsidRDefault="000B48AD" w:rsidP="000B4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B48AD" w:rsidRPr="000B48AD" w:rsidRDefault="0083724B" w:rsidP="0083724B">
      <w:pPr>
        <w:pBdr>
          <w:top w:val="single" w:sz="4" w:space="1" w:color="000000"/>
        </w:pBdr>
        <w:tabs>
          <w:tab w:val="left" w:pos="9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осмотра, обследования  территории </w:t>
      </w: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установлено</w:t>
      </w: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tabs>
          <w:tab w:val="left" w:pos="1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 </w:t>
      </w:r>
    </w:p>
    <w:p w:rsidR="000B48AD" w:rsidRPr="000B48AD" w:rsidRDefault="000B48AD" w:rsidP="000B48AD">
      <w:pPr>
        <w:tabs>
          <w:tab w:val="left" w:pos="1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(акт осмотра, обследования, фотоматериалы, протоколы отбора проб)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проводивших осмотр, обследование: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присутствовавших при проведении осмотра: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B48AD" w:rsidRPr="000B48AD" w:rsidRDefault="000B48AD" w:rsidP="001B43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B48AD" w:rsidRPr="000B48AD" w:rsidSect="001B43CC">
          <w:footnotePr>
            <w:pos w:val="beneathText"/>
          </w:footnotePr>
          <w:pgSz w:w="11905" w:h="16837"/>
          <w:pgMar w:top="851" w:right="850" w:bottom="426" w:left="1276" w:header="720" w:footer="720" w:gutter="0"/>
          <w:cols w:space="720"/>
        </w:sect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0B48AD" w:rsidRPr="0083724B" w:rsidRDefault="000B48AD" w:rsidP="000B48AD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акту осмотра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ind w:left="34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83724B" w:rsidRDefault="000B48AD" w:rsidP="000B48AD">
      <w:pPr>
        <w:suppressAutoHyphens/>
        <w:autoSpaceDE w:val="0"/>
        <w:spacing w:after="0" w:line="240" w:lineRule="auto"/>
        <w:ind w:left="347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ar84"/>
      <w:bookmarkEnd w:id="0"/>
      <w:r w:rsidRPr="008372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ФОТОМАТЕРИАЛЫ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к акту осмотра, обследования</w:t>
      </w:r>
    </w:p>
    <w:p w:rsidR="000B48AD" w:rsidRPr="0083724B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№ _________ от «_____» ____________________ 20__ г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500"/>
      </w:tblGrid>
      <w:tr w:rsidR="000B48AD" w:rsidRPr="000B48AD" w:rsidTr="000B48AD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AD" w:rsidRPr="000B48AD" w:rsidRDefault="000B48AD" w:rsidP="000B48A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83724B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МЕСТО ДЛЯ  ФОТОГРАФИИ</w:t>
            </w: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0B48AD" w:rsidRPr="000B48AD" w:rsidRDefault="000B48AD" w:rsidP="000B48A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Фото № ______.</w:t>
      </w: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Краткая характеристика, местоположение (географическая привязка), дата съемки.</w:t>
      </w: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B48AD" w:rsidRPr="0083724B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Arial" w:hAnsi="Times New Roman" w:cs="Times New Roman"/>
          <w:sz w:val="28"/>
          <w:szCs w:val="28"/>
          <w:lang w:eastAsia="ar-SA"/>
        </w:rPr>
        <w:t>Составил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    ___________________________________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(подпись, Ф.И.О.)                                                        (дата)</w:t>
      </w:r>
    </w:p>
    <w:p w:rsidR="000B48AD" w:rsidRPr="000B48AD" w:rsidRDefault="000B48AD" w:rsidP="000B48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724B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724B" w:rsidTr="0083724B">
        <w:tc>
          <w:tcPr>
            <w:tcW w:w="4785" w:type="dxa"/>
          </w:tcPr>
          <w:p w:rsidR="0083724B" w:rsidRDefault="0083724B" w:rsidP="000B48A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83724B" w:rsidRPr="000B48AD" w:rsidRDefault="0083724B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83724B">
      <w:pPr>
        <w:tabs>
          <w:tab w:val="left" w:pos="5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8A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                                           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8"/>
        <w:gridCol w:w="2446"/>
        <w:gridCol w:w="2656"/>
        <w:gridCol w:w="197"/>
      </w:tblGrid>
      <w:tr w:rsidR="000B48AD" w:rsidRPr="000B48AD" w:rsidTr="000B48AD">
        <w:trPr>
          <w:cantSplit/>
        </w:trPr>
        <w:tc>
          <w:tcPr>
            <w:tcW w:w="4528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446" w:type="dxa"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hideMark/>
          </w:tcPr>
          <w:p w:rsidR="000B48AD" w:rsidRPr="000B48AD" w:rsidRDefault="000B48AD" w:rsidP="000B48A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(дата составления акта)</w:t>
            </w:r>
          </w:p>
        </w:tc>
        <w:tc>
          <w:tcPr>
            <w:tcW w:w="197" w:type="dxa"/>
          </w:tcPr>
          <w:p w:rsidR="000B48AD" w:rsidRPr="000B48AD" w:rsidRDefault="000B48AD" w:rsidP="000B48A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48AD" w:rsidRPr="000B48AD" w:rsidRDefault="000B48AD" w:rsidP="000B48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АКТ</w:t>
      </w:r>
    </w:p>
    <w:p w:rsidR="000B48AD" w:rsidRPr="0083724B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контрольного мероприятия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B48AD" w:rsidRPr="0083724B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 20___г.</w:t>
      </w:r>
    </w:p>
    <w:p w:rsidR="000B48AD" w:rsidRPr="0083724B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724B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</w:t>
      </w:r>
      <w:r w:rsidR="008372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0B48A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правого акта)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B48AD" w:rsidRPr="0083724B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контрольного мероприятия, дата, время продолжительность)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 проводившие  контрольное мероприятие: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контрольного мероприятия присутствовали: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  </w:t>
      </w:r>
    </w:p>
    <w:p w:rsidR="000B48AD" w:rsidRPr="0083724B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контрольного мероприятия </w:t>
      </w:r>
      <w:r w:rsidRPr="008372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установлено</w:t>
      </w:r>
      <w:r w:rsid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Прилагаемые документы:</w:t>
      </w: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проводивших осмотр, обследование: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2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Подписи лиц, присутствовавших при проведении контрольного мероприятия:</w:t>
      </w: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8"/>
        <w:gridCol w:w="4741"/>
      </w:tblGrid>
      <w:tr w:rsidR="0083724B" w:rsidTr="0083724B">
        <w:tc>
          <w:tcPr>
            <w:tcW w:w="4785" w:type="dxa"/>
          </w:tcPr>
          <w:p w:rsidR="0083724B" w:rsidRDefault="0083724B" w:rsidP="000B48A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83724B" w:rsidRP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Порядку оформления заданий </w:t>
            </w:r>
            <w:proofErr w:type="gramStart"/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proofErr w:type="gramEnd"/>
          </w:p>
          <w:p w:rsidR="0083724B" w:rsidRDefault="0083724B" w:rsidP="0083724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ведение мероприятий по контролю и их содержание, оформления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 мероприятий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контролю без взаимодействия с </w:t>
            </w:r>
            <w:r w:rsidRPr="008372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юридическими лицами, индивидуальными предпринимателями</w:t>
            </w:r>
          </w:p>
        </w:tc>
      </w:tr>
    </w:tbl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A51E68">
      <w:pPr>
        <w:tabs>
          <w:tab w:val="left" w:pos="50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8AD" w:rsidRPr="000B48AD" w:rsidRDefault="000B48AD" w:rsidP="000B4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0B48AD" w:rsidRPr="000B48AD" w:rsidRDefault="000B48AD" w:rsidP="000B48AD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48AD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муниципального контроля</w:t>
      </w:r>
      <w:proofErr w:type="gramEnd"/>
    </w:p>
    <w:p w:rsidR="000B48AD" w:rsidRPr="000B48AD" w:rsidRDefault="000B48AD" w:rsidP="000B48AD">
      <w:pPr>
        <w:tabs>
          <w:tab w:val="left" w:pos="534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0B48AD" w:rsidRPr="00A51E68" w:rsidRDefault="000B48AD" w:rsidP="000B48AD">
      <w:pPr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 о выполнении мероприятия по контролю без взаимодействия с юридическим лицом, индивидуальным предпринимателем</w:t>
      </w:r>
    </w:p>
    <w:p w:rsidR="000B48AD" w:rsidRPr="00A51E68" w:rsidRDefault="000B48AD" w:rsidP="000B48AD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3119"/>
        <w:gridCol w:w="3852"/>
      </w:tblGrid>
      <w:tr w:rsidR="000B48AD" w:rsidRPr="00A51E68" w:rsidTr="000B48A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0B48AD" w:rsidRPr="00A51E68" w:rsidTr="000B48AD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8AD" w:rsidRPr="00A51E68" w:rsidRDefault="000B48AD" w:rsidP="000B48AD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1E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0B48AD" w:rsidRPr="000B48AD" w:rsidRDefault="000B48AD" w:rsidP="000B48AD">
      <w:pPr>
        <w:suppressAutoHyphens/>
        <w:autoSpaceDE w:val="0"/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0B48AD" w:rsidRPr="00A51E68" w:rsidRDefault="000B48AD" w:rsidP="000B48A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proofErr w:type="gramStart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индивидуальным предпринимателем сдал:</w:t>
      </w:r>
    </w:p>
    <w:p w:rsidR="000B48AD" w:rsidRPr="00A51E68" w:rsidRDefault="000B48AD" w:rsidP="000B48AD">
      <w:pPr>
        <w:tabs>
          <w:tab w:val="left" w:leader="underscore" w:pos="3202"/>
          <w:tab w:val="left" w:leader="underscore" w:pos="5362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___________________________</w:t>
      </w:r>
    </w:p>
    <w:p w:rsidR="000B48AD" w:rsidRPr="00A51E68" w:rsidRDefault="000B48AD" w:rsidP="000B48AD">
      <w:pPr>
        <w:tabs>
          <w:tab w:val="left" w:pos="2381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(подпись, дата)</w:t>
      </w: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(фамилия и инициалы)</w:t>
      </w:r>
    </w:p>
    <w:p w:rsidR="000B48AD" w:rsidRPr="00A51E68" w:rsidRDefault="000B48AD" w:rsidP="001866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proofErr w:type="gramStart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A51E68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индивидуальным предпринимателем принял:</w:t>
      </w:r>
    </w:p>
    <w:p w:rsidR="000B48AD" w:rsidRPr="000B48AD" w:rsidRDefault="000B48AD" w:rsidP="000B48AD">
      <w:pPr>
        <w:tabs>
          <w:tab w:val="left" w:leader="underscore" w:pos="3869"/>
          <w:tab w:val="left" w:leader="underscore" w:pos="6739"/>
          <w:tab w:val="left" w:leader="underscore" w:pos="9923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0B48AD">
        <w:rPr>
          <w:rFonts w:ascii="Times New Roman" w:eastAsia="Times New Roman" w:hAnsi="Times New Roman" w:cs="Times New Roman"/>
          <w:b/>
          <w:bCs/>
          <w:lang w:eastAsia="ar-SA"/>
        </w:rPr>
        <w:tab/>
        <w:t>/________________________</w:t>
      </w:r>
    </w:p>
    <w:p w:rsidR="000B48AD" w:rsidRPr="000B48AD" w:rsidRDefault="000B48AD" w:rsidP="000B48AD">
      <w:pPr>
        <w:tabs>
          <w:tab w:val="left" w:leader="underscore" w:pos="3869"/>
          <w:tab w:val="left" w:leader="underscore" w:pos="6739"/>
          <w:tab w:val="left" w:leader="underscore" w:pos="8894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0B48AD">
        <w:rPr>
          <w:rFonts w:ascii="Times New Roman" w:eastAsia="Times New Roman" w:hAnsi="Times New Roman" w:cs="Times New Roman"/>
          <w:lang w:eastAsia="ar-SA"/>
        </w:rPr>
        <w:t xml:space="preserve">       (должность, подпись, да</w:t>
      </w:r>
      <w:r w:rsidR="00A51E68">
        <w:rPr>
          <w:rFonts w:ascii="Times New Roman" w:eastAsia="Times New Roman" w:hAnsi="Times New Roman" w:cs="Times New Roman"/>
          <w:lang w:eastAsia="ar-SA"/>
        </w:rPr>
        <w:t xml:space="preserve">та)                 </w:t>
      </w:r>
      <w:r w:rsidRPr="000B48AD">
        <w:rPr>
          <w:rFonts w:ascii="Times New Roman" w:eastAsia="Times New Roman" w:hAnsi="Times New Roman" w:cs="Times New Roman"/>
          <w:lang w:eastAsia="ar-SA"/>
        </w:rPr>
        <w:t xml:space="preserve"> (фамилия и инициалы)</w:t>
      </w:r>
    </w:p>
    <w:p w:rsidR="000B48AD" w:rsidRPr="000B48AD" w:rsidRDefault="000B48AD" w:rsidP="000B48AD">
      <w:pPr>
        <w:tabs>
          <w:tab w:val="left" w:pos="3331"/>
          <w:tab w:val="left" w:pos="5765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3DE1" w:rsidRPr="000B3DE1" w:rsidRDefault="000B3DE1" w:rsidP="000B3DE1">
      <w:pPr>
        <w:rPr>
          <w:b/>
        </w:rPr>
      </w:pPr>
      <w:bookmarkStart w:id="1" w:name="_GoBack"/>
      <w:bookmarkEnd w:id="1"/>
    </w:p>
    <w:sectPr w:rsidR="000B3DE1" w:rsidRPr="000B3DE1" w:rsidSect="00A3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65FD1"/>
    <w:multiLevelType w:val="multilevel"/>
    <w:tmpl w:val="381635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82F6A"/>
    <w:rsid w:val="000B3DE1"/>
    <w:rsid w:val="000B48AD"/>
    <w:rsid w:val="000B4C03"/>
    <w:rsid w:val="00186695"/>
    <w:rsid w:val="001B43CC"/>
    <w:rsid w:val="00266A30"/>
    <w:rsid w:val="0031059D"/>
    <w:rsid w:val="00546E68"/>
    <w:rsid w:val="005A7C6F"/>
    <w:rsid w:val="00823484"/>
    <w:rsid w:val="0083724B"/>
    <w:rsid w:val="00936169"/>
    <w:rsid w:val="00982F6A"/>
    <w:rsid w:val="00A347C5"/>
    <w:rsid w:val="00A51E68"/>
    <w:rsid w:val="00CC6B3C"/>
    <w:rsid w:val="00D2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4</cp:revision>
  <cp:lastPrinted>2018-07-09T09:46:00Z</cp:lastPrinted>
  <dcterms:created xsi:type="dcterms:W3CDTF">2018-07-04T10:45:00Z</dcterms:created>
  <dcterms:modified xsi:type="dcterms:W3CDTF">2018-07-09T09:52:00Z</dcterms:modified>
</cp:coreProperties>
</file>