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67" w:rsidRPr="00F91F67" w:rsidRDefault="00F91F67" w:rsidP="00F91F6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</w:t>
      </w:r>
      <w:r w:rsidR="007E38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F91F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Приложение № </w:t>
      </w:r>
      <w:r w:rsidR="00F01E2B"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</w:p>
    <w:p w:rsidR="007E3892" w:rsidRPr="007E3892" w:rsidRDefault="007E3892" w:rsidP="007E389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892">
        <w:rPr>
          <w:rFonts w:ascii="Times New Roman" w:eastAsia="Times New Roman" w:hAnsi="Times New Roman" w:cs="Times New Roman"/>
          <w:sz w:val="28"/>
          <w:szCs w:val="28"/>
        </w:rPr>
        <w:t xml:space="preserve">к проекту решения «О местном бюджете </w:t>
      </w:r>
      <w:proofErr w:type="spellStart"/>
      <w:r w:rsidRPr="007E3892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7E38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202</w:t>
      </w:r>
      <w:r w:rsidR="00056D5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E3892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</w:t>
      </w:r>
      <w:r w:rsidR="00056D59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7E3892">
        <w:rPr>
          <w:rFonts w:ascii="Times New Roman" w:eastAsia="Times New Roman" w:hAnsi="Times New Roman" w:cs="Times New Roman"/>
          <w:sz w:val="28"/>
          <w:szCs w:val="28"/>
        </w:rPr>
        <w:t>и 202</w:t>
      </w:r>
      <w:r w:rsidR="00056D5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E3892">
        <w:rPr>
          <w:rFonts w:ascii="Times New Roman" w:eastAsia="Times New Roman" w:hAnsi="Times New Roman" w:cs="Times New Roman"/>
          <w:sz w:val="28"/>
          <w:szCs w:val="28"/>
        </w:rPr>
        <w:t xml:space="preserve"> годов»  </w:t>
      </w:r>
    </w:p>
    <w:p w:rsidR="00F91F67" w:rsidRPr="00F91F67" w:rsidRDefault="00F91F67" w:rsidP="00F91F67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91F67" w:rsidRPr="00F91F67" w:rsidRDefault="00F91F67" w:rsidP="00F91F67">
      <w:pPr>
        <w:suppressAutoHyphens/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91F67" w:rsidRPr="00F91F67" w:rsidRDefault="00F91F67" w:rsidP="00F91F67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91F6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Дотации бюджетам поселений на выравнивание бюджетной обеспеченности бюджетов поселений из местного бюджета </w:t>
      </w:r>
      <w:proofErr w:type="spellStart"/>
      <w:r w:rsidRPr="00F91F6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Балтайского</w:t>
      </w:r>
      <w:proofErr w:type="spellEnd"/>
      <w:r w:rsidRPr="00F91F6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муниципального района на</w:t>
      </w:r>
      <w:r w:rsidR="000D254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202</w:t>
      </w:r>
      <w:r w:rsidR="00056D5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</w:t>
      </w:r>
      <w:r w:rsidRPr="00F91F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год и на плановый период 20</w:t>
      </w:r>
      <w:r w:rsidR="000D254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</w:t>
      </w:r>
      <w:r w:rsidR="00056D5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</w:t>
      </w:r>
      <w:r w:rsidRPr="00F91F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и 202</w:t>
      </w:r>
      <w:r w:rsidR="00056D5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5</w:t>
      </w:r>
      <w:r w:rsidRPr="00F91F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F91F67" w:rsidRPr="00F91F67" w:rsidRDefault="00F91F67" w:rsidP="00F91F6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91F67" w:rsidRPr="00F91F67" w:rsidRDefault="00F91F67" w:rsidP="00F91F6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91F67">
        <w:rPr>
          <w:rFonts w:ascii="Times New Roman" w:eastAsia="Calibri" w:hAnsi="Times New Roman" w:cs="Times New Roman"/>
          <w:sz w:val="24"/>
          <w:szCs w:val="24"/>
          <w:lang w:eastAsia="ar-SA"/>
        </w:rPr>
        <w:t>(тыс. руб.)</w:t>
      </w:r>
    </w:p>
    <w:tbl>
      <w:tblPr>
        <w:tblW w:w="9229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1260"/>
        <w:gridCol w:w="2993"/>
        <w:gridCol w:w="1701"/>
        <w:gridCol w:w="1559"/>
        <w:gridCol w:w="1716"/>
      </w:tblGrid>
      <w:tr w:rsidR="00F91F67" w:rsidRPr="00F91F67" w:rsidTr="00056D59">
        <w:trPr>
          <w:cantSplit/>
          <w:trHeight w:val="161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  <w:t>№ п/п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  <w:t>Наименование</w:t>
            </w:r>
          </w:p>
          <w:p w:rsidR="00F91F67" w:rsidRPr="00F91F67" w:rsidRDefault="00F91F67" w:rsidP="00F91F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F67" w:rsidRPr="00F91F67" w:rsidRDefault="000D2543" w:rsidP="00056D5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202</w:t>
            </w:r>
            <w:r w:rsidR="00056D5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3</w:t>
            </w:r>
            <w:r w:rsidR="00F91F67"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F67" w:rsidRPr="00F91F67" w:rsidRDefault="00F91F67" w:rsidP="00056D5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</w:t>
            </w:r>
            <w:r w:rsidR="000D25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="00056D5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4</w:t>
            </w: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F67" w:rsidRPr="00F91F67" w:rsidRDefault="00F91F67" w:rsidP="00056D5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202</w:t>
            </w:r>
            <w:r w:rsidR="00056D5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5</w:t>
            </w: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год</w:t>
            </w:r>
          </w:p>
        </w:tc>
      </w:tr>
      <w:tr w:rsidR="00F91F67" w:rsidRPr="00F91F67" w:rsidTr="00056D59">
        <w:trPr>
          <w:trHeight w:val="40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F91F67" w:rsidRPr="00F91F67" w:rsidTr="00056D5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Балтайское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AC4DA7" w:rsidRDefault="00AC4DA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C4DA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 w:rsidR="005C5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606470" w:rsidRDefault="00606470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0647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 w:rsidR="005C5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67" w:rsidRPr="00A07E88" w:rsidRDefault="00606470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7E8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 w:rsidR="005C5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</w:tr>
      <w:tr w:rsidR="00056D59" w:rsidRPr="00F91F67" w:rsidTr="00056D5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59" w:rsidRPr="00F91F67" w:rsidRDefault="00056D59" w:rsidP="00056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59" w:rsidRPr="00F91F67" w:rsidRDefault="00056D59" w:rsidP="00056D5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Барнуковское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59" w:rsidRPr="00AC4DA7" w:rsidRDefault="00056D59" w:rsidP="00056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C4DA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59" w:rsidRPr="00606470" w:rsidRDefault="00056D59" w:rsidP="00056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0647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59" w:rsidRPr="00A07E88" w:rsidRDefault="00056D59" w:rsidP="00056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7E8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</w:tr>
      <w:tr w:rsidR="00F91F67" w:rsidRPr="00F91F67" w:rsidTr="00056D5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Большеозерское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AC4DA7" w:rsidRDefault="005C511D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606470" w:rsidRDefault="005C511D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67" w:rsidRPr="00A07E88" w:rsidRDefault="005C511D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0,0</w:t>
            </w:r>
          </w:p>
        </w:tc>
      </w:tr>
      <w:tr w:rsidR="00056D59" w:rsidRPr="00F91F67" w:rsidTr="00056D59">
        <w:trPr>
          <w:trHeight w:val="33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59" w:rsidRPr="00F91F67" w:rsidRDefault="00056D59" w:rsidP="00056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59" w:rsidRPr="00F91F67" w:rsidRDefault="00056D59" w:rsidP="00056D5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Царевщинское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59" w:rsidRPr="00AC4DA7" w:rsidRDefault="00056D59" w:rsidP="00056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C4DA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59" w:rsidRPr="00606470" w:rsidRDefault="00056D59" w:rsidP="00056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0647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59" w:rsidRPr="00A07E88" w:rsidRDefault="00056D59" w:rsidP="00056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7E8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</w:tr>
      <w:tr w:rsidR="00F91F67" w:rsidRPr="00F91F67" w:rsidTr="00056D59">
        <w:trPr>
          <w:trHeight w:val="33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AC4DA7" w:rsidRDefault="00056D59" w:rsidP="00AC4D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  <w:r w:rsidR="001C43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606470" w:rsidRDefault="00056D59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  <w:r w:rsidR="001C43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67" w:rsidRPr="00606470" w:rsidRDefault="00056D59" w:rsidP="00606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  <w:bookmarkStart w:id="0" w:name="_GoBack"/>
            <w:bookmarkEnd w:id="0"/>
            <w:r w:rsidR="001C43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,0</w:t>
            </w:r>
          </w:p>
        </w:tc>
      </w:tr>
    </w:tbl>
    <w:p w:rsidR="00157E43" w:rsidRDefault="00157E43" w:rsidP="00527A1F"/>
    <w:sectPr w:rsidR="0015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C3"/>
    <w:rsid w:val="00056D59"/>
    <w:rsid w:val="00061157"/>
    <w:rsid w:val="0008756E"/>
    <w:rsid w:val="000D2543"/>
    <w:rsid w:val="00157E43"/>
    <w:rsid w:val="001C438D"/>
    <w:rsid w:val="00315FD8"/>
    <w:rsid w:val="00487A6C"/>
    <w:rsid w:val="00527A1F"/>
    <w:rsid w:val="00564F86"/>
    <w:rsid w:val="005C511D"/>
    <w:rsid w:val="00606470"/>
    <w:rsid w:val="006D1EC3"/>
    <w:rsid w:val="007E3892"/>
    <w:rsid w:val="00A07E88"/>
    <w:rsid w:val="00AC4DA7"/>
    <w:rsid w:val="00C910BB"/>
    <w:rsid w:val="00CE5D0A"/>
    <w:rsid w:val="00E013FD"/>
    <w:rsid w:val="00F01E2B"/>
    <w:rsid w:val="00F34C23"/>
    <w:rsid w:val="00F9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25A52-0E01-4C5C-8F03-DA8C8C98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Олег Трущев</cp:lastModifiedBy>
  <cp:revision>6</cp:revision>
  <dcterms:created xsi:type="dcterms:W3CDTF">2021-11-03T09:58:00Z</dcterms:created>
  <dcterms:modified xsi:type="dcterms:W3CDTF">2022-10-25T07:23:00Z</dcterms:modified>
</cp:coreProperties>
</file>